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ED5B8" w14:textId="180E0AA1" w:rsidR="0001691E" w:rsidRPr="005A1629" w:rsidRDefault="0001691E" w:rsidP="0001691E">
      <w:pPr>
        <w:autoSpaceDE w:val="0"/>
        <w:autoSpaceDN w:val="0"/>
        <w:adjustRightInd w:val="0"/>
        <w:ind w:left="5400"/>
        <w:outlineLvl w:val="0"/>
        <w:rPr>
          <w:sz w:val="28"/>
          <w:szCs w:val="28"/>
        </w:rPr>
      </w:pPr>
      <w:r w:rsidRPr="005A1629">
        <w:rPr>
          <w:sz w:val="28"/>
          <w:szCs w:val="28"/>
        </w:rPr>
        <w:t>Приложение</w:t>
      </w:r>
    </w:p>
    <w:p w14:paraId="5739DA7F" w14:textId="77777777" w:rsidR="0001691E" w:rsidRPr="005A1629" w:rsidRDefault="0001691E" w:rsidP="0001691E">
      <w:pPr>
        <w:autoSpaceDE w:val="0"/>
        <w:autoSpaceDN w:val="0"/>
        <w:adjustRightInd w:val="0"/>
        <w:ind w:left="5400"/>
        <w:outlineLvl w:val="0"/>
        <w:rPr>
          <w:sz w:val="28"/>
          <w:szCs w:val="28"/>
        </w:rPr>
      </w:pPr>
    </w:p>
    <w:p w14:paraId="61800E21" w14:textId="77777777" w:rsidR="0001691E" w:rsidRPr="005A1629" w:rsidRDefault="0001691E" w:rsidP="0001691E">
      <w:pPr>
        <w:autoSpaceDE w:val="0"/>
        <w:autoSpaceDN w:val="0"/>
        <w:adjustRightInd w:val="0"/>
        <w:ind w:left="5398"/>
        <w:outlineLvl w:val="0"/>
        <w:rPr>
          <w:sz w:val="28"/>
          <w:szCs w:val="28"/>
        </w:rPr>
      </w:pPr>
      <w:r w:rsidRPr="005A1629">
        <w:rPr>
          <w:sz w:val="28"/>
          <w:szCs w:val="28"/>
        </w:rPr>
        <w:t>УТВЕРЖДЕНЫ</w:t>
      </w:r>
    </w:p>
    <w:p w14:paraId="08AAF995" w14:textId="77777777" w:rsidR="0001691E" w:rsidRPr="005A1629" w:rsidRDefault="0001691E" w:rsidP="0001691E">
      <w:pPr>
        <w:autoSpaceDE w:val="0"/>
        <w:autoSpaceDN w:val="0"/>
        <w:adjustRightInd w:val="0"/>
        <w:ind w:left="5398"/>
        <w:outlineLvl w:val="0"/>
        <w:rPr>
          <w:sz w:val="28"/>
          <w:szCs w:val="28"/>
        </w:rPr>
      </w:pPr>
    </w:p>
    <w:p w14:paraId="22358AB1" w14:textId="77777777" w:rsidR="0001691E" w:rsidRPr="005A1629" w:rsidRDefault="0001691E" w:rsidP="0001691E">
      <w:pPr>
        <w:autoSpaceDE w:val="0"/>
        <w:autoSpaceDN w:val="0"/>
        <w:adjustRightInd w:val="0"/>
        <w:ind w:left="5400"/>
        <w:outlineLvl w:val="0"/>
        <w:rPr>
          <w:sz w:val="28"/>
          <w:szCs w:val="28"/>
        </w:rPr>
      </w:pPr>
      <w:r>
        <w:rPr>
          <w:sz w:val="28"/>
          <w:szCs w:val="28"/>
        </w:rPr>
        <w:t>Указом Губернатора</w:t>
      </w:r>
      <w:r w:rsidRPr="005A1629">
        <w:rPr>
          <w:sz w:val="28"/>
          <w:szCs w:val="28"/>
        </w:rPr>
        <w:t xml:space="preserve"> </w:t>
      </w:r>
    </w:p>
    <w:p w14:paraId="7B167FAA" w14:textId="77777777" w:rsidR="0001691E" w:rsidRPr="005A1629" w:rsidRDefault="0001691E" w:rsidP="0001691E">
      <w:pPr>
        <w:autoSpaceDE w:val="0"/>
        <w:autoSpaceDN w:val="0"/>
        <w:adjustRightInd w:val="0"/>
        <w:ind w:left="5400"/>
        <w:outlineLvl w:val="0"/>
        <w:rPr>
          <w:sz w:val="28"/>
          <w:szCs w:val="28"/>
        </w:rPr>
      </w:pPr>
      <w:r w:rsidRPr="005A1629">
        <w:rPr>
          <w:sz w:val="28"/>
          <w:szCs w:val="28"/>
        </w:rPr>
        <w:t>Кировской области</w:t>
      </w:r>
    </w:p>
    <w:p w14:paraId="292C9505" w14:textId="791DD7AE" w:rsidR="0001691E" w:rsidRPr="005A1629" w:rsidRDefault="006412D6" w:rsidP="0001691E">
      <w:pPr>
        <w:autoSpaceDE w:val="0"/>
        <w:autoSpaceDN w:val="0"/>
        <w:adjustRightInd w:val="0"/>
        <w:ind w:left="5398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01691E" w:rsidRPr="005A1629">
        <w:rPr>
          <w:sz w:val="28"/>
          <w:szCs w:val="28"/>
        </w:rPr>
        <w:t>т</w:t>
      </w:r>
      <w:r>
        <w:rPr>
          <w:sz w:val="28"/>
          <w:szCs w:val="28"/>
        </w:rPr>
        <w:t xml:space="preserve"> 03.04.2025    №  49</w:t>
      </w:r>
      <w:r w:rsidR="0001691E" w:rsidRPr="005A1629">
        <w:rPr>
          <w:sz w:val="28"/>
          <w:szCs w:val="28"/>
        </w:rPr>
        <w:t xml:space="preserve"> </w:t>
      </w:r>
      <w:r w:rsidR="0001691E" w:rsidRPr="005A1629">
        <w:rPr>
          <w:color w:val="FFFFFF"/>
          <w:sz w:val="28"/>
          <w:szCs w:val="28"/>
        </w:rPr>
        <w:t>448-П</w:t>
      </w:r>
      <w:r w:rsidR="0001691E" w:rsidRPr="005A1629">
        <w:rPr>
          <w:sz w:val="28"/>
          <w:szCs w:val="28"/>
        </w:rPr>
        <w:t xml:space="preserve">  </w:t>
      </w:r>
    </w:p>
    <w:p w14:paraId="6F506F6E" w14:textId="77777777" w:rsidR="00486770" w:rsidRPr="00AF365D" w:rsidRDefault="00486770" w:rsidP="00486770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AF365D">
        <w:rPr>
          <w:rFonts w:ascii="Times New Roman" w:hAnsi="Times New Roman" w:cs="Times New Roman"/>
          <w:sz w:val="28"/>
          <w:szCs w:val="28"/>
        </w:rPr>
        <w:t>ИЗМЕНЕНИЯ</w:t>
      </w:r>
    </w:p>
    <w:p w14:paraId="7BCFC99D" w14:textId="540C9061" w:rsidR="00486770" w:rsidRPr="00AF365D" w:rsidRDefault="00486770" w:rsidP="00486770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AF365D">
        <w:rPr>
          <w:rFonts w:ascii="Times New Roman" w:hAnsi="Times New Roman" w:cs="Times New Roman"/>
          <w:sz w:val="28"/>
          <w:szCs w:val="28"/>
        </w:rPr>
        <w:t xml:space="preserve">в </w:t>
      </w:r>
      <w:r w:rsidR="00CF1240" w:rsidRPr="00AF365D">
        <w:rPr>
          <w:rFonts w:ascii="Times New Roman" w:hAnsi="Times New Roman" w:cs="Times New Roman"/>
          <w:sz w:val="28"/>
          <w:szCs w:val="28"/>
        </w:rPr>
        <w:t>Положени</w:t>
      </w:r>
      <w:r w:rsidR="00A562CD">
        <w:rPr>
          <w:rFonts w:ascii="Times New Roman" w:hAnsi="Times New Roman" w:cs="Times New Roman"/>
          <w:sz w:val="28"/>
          <w:szCs w:val="28"/>
        </w:rPr>
        <w:t>и</w:t>
      </w:r>
      <w:r w:rsidR="00CF1240" w:rsidRPr="00AF365D">
        <w:rPr>
          <w:rFonts w:ascii="Times New Roman" w:hAnsi="Times New Roman" w:cs="Times New Roman"/>
          <w:sz w:val="28"/>
          <w:szCs w:val="28"/>
        </w:rPr>
        <w:t xml:space="preserve"> об</w:t>
      </w:r>
      <w:r w:rsidR="00801F81" w:rsidRPr="00AF365D">
        <w:rPr>
          <w:rFonts w:ascii="Times New Roman" w:hAnsi="Times New Roman" w:cs="Times New Roman"/>
          <w:sz w:val="28"/>
          <w:szCs w:val="28"/>
        </w:rPr>
        <w:t xml:space="preserve"> Экспортно</w:t>
      </w:r>
      <w:r w:rsidR="00CF1240" w:rsidRPr="00AF365D">
        <w:rPr>
          <w:rFonts w:ascii="Times New Roman" w:hAnsi="Times New Roman" w:cs="Times New Roman"/>
          <w:sz w:val="28"/>
          <w:szCs w:val="28"/>
        </w:rPr>
        <w:t>м</w:t>
      </w:r>
      <w:r w:rsidR="00801F81" w:rsidRPr="00AF365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F1240" w:rsidRPr="00AF365D">
        <w:rPr>
          <w:rFonts w:ascii="Times New Roman" w:hAnsi="Times New Roman" w:cs="Times New Roman"/>
          <w:sz w:val="28"/>
          <w:szCs w:val="28"/>
        </w:rPr>
        <w:t>е</w:t>
      </w:r>
      <w:r w:rsidR="00801F81" w:rsidRPr="00AF365D">
        <w:rPr>
          <w:rFonts w:ascii="Times New Roman" w:hAnsi="Times New Roman" w:cs="Times New Roman"/>
          <w:sz w:val="28"/>
          <w:szCs w:val="28"/>
        </w:rPr>
        <w:t xml:space="preserve"> при Губер</w:t>
      </w:r>
      <w:r w:rsidR="00313BDA" w:rsidRPr="00AF365D">
        <w:rPr>
          <w:rFonts w:ascii="Times New Roman" w:hAnsi="Times New Roman" w:cs="Times New Roman"/>
          <w:sz w:val="28"/>
          <w:szCs w:val="28"/>
        </w:rPr>
        <w:t>наторе Кировской области</w:t>
      </w:r>
    </w:p>
    <w:p w14:paraId="07A46F70" w14:textId="6EA4B33F" w:rsidR="00CF1240" w:rsidRPr="00AF365D" w:rsidRDefault="00CF1240" w:rsidP="00215327">
      <w:pPr>
        <w:pStyle w:val="af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F365D">
        <w:rPr>
          <w:color w:val="000000" w:themeColor="text1"/>
          <w:sz w:val="28"/>
        </w:rPr>
        <w:t>В разделе 1 «Общие положения»:</w:t>
      </w:r>
    </w:p>
    <w:p w14:paraId="4A53CE90" w14:textId="2864C812" w:rsidR="00CF1240" w:rsidRPr="00AF365D" w:rsidRDefault="00AF365D" w:rsidP="00215327">
      <w:pPr>
        <w:pStyle w:val="af0"/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AF365D">
        <w:rPr>
          <w:color w:val="000000" w:themeColor="text1"/>
          <w:sz w:val="28"/>
        </w:rPr>
        <w:t>1</w:t>
      </w:r>
      <w:r w:rsidR="00CF1240" w:rsidRPr="00AF365D">
        <w:rPr>
          <w:color w:val="000000" w:themeColor="text1"/>
          <w:sz w:val="28"/>
        </w:rPr>
        <w:t>.1. В пункте 1.1 слова «от 21.07.2020 № 474 «О национальных целях развития Российской Федерации на период до 2030 года» заменить словами «от 07.05.2024 № 309 «О национальных целях развития Российской Федерации на период до 2030 года и на перспективу до 2036 года».</w:t>
      </w:r>
    </w:p>
    <w:p w14:paraId="0C2850F8" w14:textId="264EFF9E" w:rsidR="00CF1240" w:rsidRDefault="00AF365D" w:rsidP="00215327">
      <w:pPr>
        <w:pStyle w:val="af0"/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F365D">
        <w:rPr>
          <w:color w:val="000000" w:themeColor="text1"/>
          <w:sz w:val="28"/>
        </w:rPr>
        <w:t>1</w:t>
      </w:r>
      <w:r w:rsidR="00CF1240" w:rsidRPr="00AF365D">
        <w:rPr>
          <w:color w:val="000000" w:themeColor="text1"/>
          <w:sz w:val="28"/>
        </w:rPr>
        <w:t>.2. В пункте 1.5 слова «</w:t>
      </w:r>
      <w:r w:rsidR="00CF1240" w:rsidRPr="00AF365D">
        <w:rPr>
          <w:color w:val="000000" w:themeColor="text1"/>
          <w:sz w:val="28"/>
          <w:szCs w:val="28"/>
        </w:rPr>
        <w:t>министерством промышленности, предпринимательства и торговли Кировской области» заменить словами «министерством экономического развития Кировской области</w:t>
      </w:r>
      <w:r w:rsidR="00A562CD">
        <w:rPr>
          <w:color w:val="000000" w:themeColor="text1"/>
          <w:sz w:val="28"/>
          <w:szCs w:val="28"/>
        </w:rPr>
        <w:t>»</w:t>
      </w:r>
      <w:r w:rsidR="00CF1240" w:rsidRPr="00AF365D">
        <w:rPr>
          <w:color w:val="000000" w:themeColor="text1"/>
          <w:sz w:val="28"/>
          <w:szCs w:val="28"/>
        </w:rPr>
        <w:t>.</w:t>
      </w:r>
    </w:p>
    <w:p w14:paraId="0C95CDE0" w14:textId="2C258625" w:rsidR="00215327" w:rsidRPr="00215327" w:rsidRDefault="00215327" w:rsidP="00215327">
      <w:pPr>
        <w:pStyle w:val="af0"/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В пункте 2.5 раздела 2 «Состав Экспортного совета» слова «</w:t>
      </w:r>
      <w:r w:rsidRPr="00215327">
        <w:rPr>
          <w:color w:val="000000" w:themeColor="text1"/>
          <w:sz w:val="28"/>
          <w:szCs w:val="28"/>
        </w:rPr>
        <w:t>Председатель Правительства Кировской области</w:t>
      </w:r>
      <w:r>
        <w:rPr>
          <w:color w:val="000000" w:themeColor="text1"/>
          <w:sz w:val="28"/>
          <w:szCs w:val="28"/>
        </w:rPr>
        <w:t xml:space="preserve">» заменить словами «первый заместитель </w:t>
      </w:r>
      <w:r w:rsidRPr="00215327">
        <w:rPr>
          <w:color w:val="000000" w:themeColor="text1"/>
          <w:sz w:val="28"/>
          <w:szCs w:val="28"/>
        </w:rPr>
        <w:t>Председател</w:t>
      </w:r>
      <w:bookmarkStart w:id="0" w:name="_GoBack"/>
      <w:bookmarkEnd w:id="0"/>
      <w:r w:rsidR="00F31DFC">
        <w:rPr>
          <w:color w:val="000000" w:themeColor="text1"/>
          <w:sz w:val="28"/>
          <w:szCs w:val="28"/>
        </w:rPr>
        <w:t>я</w:t>
      </w:r>
      <w:r w:rsidRPr="00215327">
        <w:rPr>
          <w:color w:val="000000" w:themeColor="text1"/>
          <w:sz w:val="28"/>
          <w:szCs w:val="28"/>
        </w:rPr>
        <w:t xml:space="preserve"> Правительства Кировской области</w:t>
      </w:r>
      <w:r w:rsidR="00483353">
        <w:rPr>
          <w:color w:val="000000" w:themeColor="text1"/>
          <w:sz w:val="28"/>
          <w:szCs w:val="28"/>
        </w:rPr>
        <w:t xml:space="preserve">, </w:t>
      </w:r>
      <w:r w:rsidR="00D2687F">
        <w:rPr>
          <w:color w:val="000000" w:themeColor="text1"/>
          <w:sz w:val="28"/>
          <w:szCs w:val="28"/>
        </w:rPr>
        <w:t>ведущий вопросы</w:t>
      </w:r>
      <w:r w:rsidR="00483353">
        <w:rPr>
          <w:color w:val="000000" w:themeColor="text1"/>
          <w:sz w:val="28"/>
          <w:szCs w:val="28"/>
        </w:rPr>
        <w:t xml:space="preserve"> координаци</w:t>
      </w:r>
      <w:r w:rsidR="00D2687F">
        <w:rPr>
          <w:color w:val="000000" w:themeColor="text1"/>
          <w:sz w:val="28"/>
          <w:szCs w:val="28"/>
        </w:rPr>
        <w:t>и</w:t>
      </w:r>
      <w:r w:rsidR="00483353">
        <w:rPr>
          <w:color w:val="000000" w:themeColor="text1"/>
          <w:sz w:val="28"/>
          <w:szCs w:val="28"/>
        </w:rPr>
        <w:t xml:space="preserve"> международных, внешнеэкономических и межрегиональных связей</w:t>
      </w:r>
      <w:r w:rsidR="007079A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».</w:t>
      </w:r>
    </w:p>
    <w:p w14:paraId="01B6E7BB" w14:textId="21DBFB42" w:rsidR="00CF1240" w:rsidRPr="00AF365D" w:rsidRDefault="00215327" w:rsidP="00215327">
      <w:pPr>
        <w:pStyle w:val="af0"/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3</w:t>
      </w:r>
      <w:r w:rsidR="00CF1240" w:rsidRPr="00AF365D">
        <w:rPr>
          <w:color w:val="000000" w:themeColor="text1"/>
          <w:sz w:val="28"/>
          <w:szCs w:val="28"/>
        </w:rPr>
        <w:t xml:space="preserve">. </w:t>
      </w:r>
      <w:r w:rsidR="00A562CD">
        <w:rPr>
          <w:color w:val="000000" w:themeColor="text1"/>
          <w:sz w:val="28"/>
          <w:szCs w:val="28"/>
        </w:rPr>
        <w:t xml:space="preserve">Подпункт </w:t>
      </w:r>
      <w:r w:rsidR="00CF1240" w:rsidRPr="00AF365D">
        <w:rPr>
          <w:color w:val="000000" w:themeColor="text1"/>
          <w:sz w:val="28"/>
        </w:rPr>
        <w:t xml:space="preserve">3.2.3 </w:t>
      </w:r>
      <w:r w:rsidR="00A562CD">
        <w:rPr>
          <w:color w:val="000000" w:themeColor="text1"/>
          <w:sz w:val="28"/>
        </w:rPr>
        <w:t xml:space="preserve">пункта 3.2 </w:t>
      </w:r>
      <w:r w:rsidR="00CF1240" w:rsidRPr="00AF365D">
        <w:rPr>
          <w:color w:val="000000" w:themeColor="text1"/>
          <w:sz w:val="28"/>
        </w:rPr>
        <w:t>раздела 3 «</w:t>
      </w:r>
      <w:r w:rsidR="00CF1240" w:rsidRPr="00CF1240">
        <w:rPr>
          <w:color w:val="000000" w:themeColor="text1"/>
          <w:sz w:val="28"/>
        </w:rPr>
        <w:t>Задачи и основные полномочия Экспортного совета</w:t>
      </w:r>
      <w:r w:rsidR="00CF1240" w:rsidRPr="00AF365D">
        <w:rPr>
          <w:color w:val="000000" w:themeColor="text1"/>
          <w:sz w:val="28"/>
        </w:rPr>
        <w:t>» изложить в следующей редакции:</w:t>
      </w:r>
    </w:p>
    <w:p w14:paraId="60E495CC" w14:textId="77777777" w:rsidR="00CF1240" w:rsidRPr="00AF365D" w:rsidRDefault="00CF1240" w:rsidP="00215327">
      <w:pPr>
        <w:pStyle w:val="af0"/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F365D">
        <w:rPr>
          <w:color w:val="000000" w:themeColor="text1"/>
          <w:sz w:val="28"/>
          <w:szCs w:val="28"/>
        </w:rPr>
        <w:t xml:space="preserve">«3.2.3. Заслушивает на заседании Экспортного совета не реже одного раза в полгода отчеты об итогах работы министерства экономического развития Кировской области по внедрению Регионального экспортного стандарта 2.0, а также отчеты об итогах работы институтов инфраструктуры поддержки экспорта в Кировской области и реализации мероприятий государственных программ Кировской области, направленных на развитие внешнеэкономических и международных связей Кировской области, </w:t>
      </w:r>
      <w:r w:rsidRPr="00AF365D">
        <w:rPr>
          <w:color w:val="000000" w:themeColor="text1"/>
          <w:sz w:val="28"/>
          <w:szCs w:val="28"/>
        </w:rPr>
        <w:lastRenderedPageBreak/>
        <w:t>ответственным исполнителем или соисполнителем по которым выступает министерство экономического развития Кировской области».</w:t>
      </w:r>
    </w:p>
    <w:p w14:paraId="3C539B0A" w14:textId="14788BA1" w:rsidR="00CF1240" w:rsidRDefault="00215327" w:rsidP="00215327">
      <w:pPr>
        <w:pStyle w:val="af0"/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CF1240" w:rsidRPr="00AF365D">
        <w:rPr>
          <w:color w:val="000000" w:themeColor="text1"/>
          <w:sz w:val="28"/>
          <w:szCs w:val="28"/>
        </w:rPr>
        <w:t xml:space="preserve">. </w:t>
      </w:r>
      <w:r w:rsidR="00CF1240" w:rsidRPr="00AF365D">
        <w:rPr>
          <w:color w:val="000000" w:themeColor="text1"/>
          <w:sz w:val="28"/>
        </w:rPr>
        <w:t>В абзаце втором пункта</w:t>
      </w:r>
      <w:r w:rsidR="00AF365D" w:rsidRPr="00AF365D">
        <w:rPr>
          <w:color w:val="000000" w:themeColor="text1"/>
          <w:sz w:val="28"/>
        </w:rPr>
        <w:t xml:space="preserve"> </w:t>
      </w:r>
      <w:r w:rsidR="00CF1240" w:rsidRPr="00AF365D">
        <w:rPr>
          <w:color w:val="000000" w:themeColor="text1"/>
          <w:sz w:val="28"/>
        </w:rPr>
        <w:t xml:space="preserve">4.1 </w:t>
      </w:r>
      <w:r w:rsidR="00AF365D" w:rsidRPr="00AF365D">
        <w:rPr>
          <w:color w:val="000000" w:themeColor="text1"/>
          <w:sz w:val="28"/>
        </w:rPr>
        <w:t xml:space="preserve">раздела 4 «Организация и порядок работы Экспортного совета» </w:t>
      </w:r>
      <w:r w:rsidR="00CF1240" w:rsidRPr="00AF365D">
        <w:rPr>
          <w:color w:val="000000" w:themeColor="text1"/>
          <w:sz w:val="28"/>
        </w:rPr>
        <w:t>слова «</w:t>
      </w:r>
      <w:r w:rsidR="00CF1240" w:rsidRPr="00AF365D">
        <w:rPr>
          <w:color w:val="000000" w:themeColor="text1"/>
          <w:sz w:val="28"/>
          <w:szCs w:val="28"/>
        </w:rPr>
        <w:t>министерства промышленности, предпринимательства и торговли Кировской области» заменить словами «министерства экономического развития Кировской области</w:t>
      </w:r>
      <w:r w:rsidR="00A562CD">
        <w:rPr>
          <w:color w:val="000000" w:themeColor="text1"/>
          <w:sz w:val="28"/>
          <w:szCs w:val="28"/>
        </w:rPr>
        <w:t>»</w:t>
      </w:r>
      <w:r w:rsidR="00CF1240" w:rsidRPr="00AF365D">
        <w:rPr>
          <w:color w:val="000000" w:themeColor="text1"/>
          <w:sz w:val="28"/>
          <w:szCs w:val="28"/>
        </w:rPr>
        <w:t>.</w:t>
      </w:r>
    </w:p>
    <w:p w14:paraId="17192B43" w14:textId="32D358A9" w:rsidR="00CF1240" w:rsidRPr="0001691E" w:rsidRDefault="007C54EE" w:rsidP="0001691E">
      <w:pPr>
        <w:pStyle w:val="ConsPlusNormal"/>
        <w:spacing w:before="720" w:line="360" w:lineRule="auto"/>
        <w:jc w:val="center"/>
        <w:rPr>
          <w:rFonts w:ascii="Times New Roman" w:hAnsi="Times New Roman"/>
          <w:sz w:val="28"/>
          <w:szCs w:val="28"/>
        </w:rPr>
      </w:pPr>
      <w:r w:rsidRPr="00BB61E4">
        <w:rPr>
          <w:rFonts w:ascii="Times New Roman" w:hAnsi="Times New Roman"/>
          <w:sz w:val="28"/>
          <w:szCs w:val="28"/>
        </w:rPr>
        <w:t>____________</w:t>
      </w:r>
    </w:p>
    <w:sectPr w:rsidR="00CF1240" w:rsidRPr="0001691E" w:rsidSect="00215327">
      <w:headerReference w:type="even" r:id="rId9"/>
      <w:headerReference w:type="default" r:id="rId10"/>
      <w:footerReference w:type="default" r:id="rId11"/>
      <w:pgSz w:w="11907" w:h="16840"/>
      <w:pgMar w:top="1134" w:right="851" w:bottom="709" w:left="1701" w:header="567" w:footer="3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D554D" w14:textId="77777777" w:rsidR="00073F2E" w:rsidRDefault="00073F2E" w:rsidP="008D41EA">
      <w:pPr>
        <w:pStyle w:val="10"/>
      </w:pPr>
      <w:r>
        <w:separator/>
      </w:r>
    </w:p>
  </w:endnote>
  <w:endnote w:type="continuationSeparator" w:id="0">
    <w:p w14:paraId="208BA1B8" w14:textId="77777777" w:rsidR="00073F2E" w:rsidRDefault="00073F2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D030" w14:textId="77777777" w:rsidR="00D57714" w:rsidRDefault="00D57714" w:rsidP="002D2C3D">
    <w:pPr>
      <w:spacing w:line="360" w:lineRule="auto"/>
      <w:jc w:val="both"/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97758" w14:textId="77777777" w:rsidR="00073F2E" w:rsidRDefault="00073F2E" w:rsidP="008D41EA">
      <w:pPr>
        <w:pStyle w:val="10"/>
      </w:pPr>
      <w:r>
        <w:separator/>
      </w:r>
    </w:p>
  </w:footnote>
  <w:footnote w:type="continuationSeparator" w:id="0">
    <w:p w14:paraId="22DE2D88" w14:textId="77777777" w:rsidR="00073F2E" w:rsidRDefault="00073F2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23E04" w14:textId="77777777" w:rsidR="00D57714" w:rsidRDefault="00D5771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6F41E1B0" w14:textId="77777777" w:rsidR="00D57714" w:rsidRDefault="00D577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E5C47" w14:textId="77777777" w:rsidR="00D57714" w:rsidRPr="00FA5BB7" w:rsidRDefault="00D57714">
    <w:pPr>
      <w:pStyle w:val="a3"/>
      <w:framePr w:wrap="around" w:vAnchor="text" w:hAnchor="margin" w:xAlign="center" w:y="1"/>
      <w:rPr>
        <w:rStyle w:val="a6"/>
        <w:color w:val="000000" w:themeColor="text1"/>
        <w:sz w:val="24"/>
      </w:rPr>
    </w:pPr>
    <w:r w:rsidRPr="00FA5BB7">
      <w:rPr>
        <w:rStyle w:val="a6"/>
        <w:color w:val="000000" w:themeColor="text1"/>
        <w:sz w:val="24"/>
      </w:rPr>
      <w:fldChar w:fldCharType="begin"/>
    </w:r>
    <w:r w:rsidRPr="00FA5BB7">
      <w:rPr>
        <w:rStyle w:val="a6"/>
        <w:color w:val="000000" w:themeColor="text1"/>
        <w:sz w:val="24"/>
      </w:rPr>
      <w:instrText xml:space="preserve">PAGE  </w:instrText>
    </w:r>
    <w:r w:rsidRPr="00FA5BB7">
      <w:rPr>
        <w:rStyle w:val="a6"/>
        <w:color w:val="000000" w:themeColor="text1"/>
        <w:sz w:val="24"/>
      </w:rPr>
      <w:fldChar w:fldCharType="separate"/>
    </w:r>
    <w:r w:rsidR="00F31DFC">
      <w:rPr>
        <w:rStyle w:val="a6"/>
        <w:noProof/>
        <w:color w:val="000000" w:themeColor="text1"/>
        <w:sz w:val="24"/>
      </w:rPr>
      <w:t>2</w:t>
    </w:r>
    <w:r w:rsidRPr="00FA5BB7">
      <w:rPr>
        <w:rStyle w:val="a6"/>
        <w:color w:val="000000" w:themeColor="text1"/>
        <w:sz w:val="24"/>
      </w:rPr>
      <w:fldChar w:fldCharType="end"/>
    </w:r>
  </w:p>
  <w:p w14:paraId="7B26E210" w14:textId="77777777" w:rsidR="00D57714" w:rsidRDefault="00D57714" w:rsidP="00A959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9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460EE8"/>
    <w:multiLevelType w:val="multilevel"/>
    <w:tmpl w:val="71A8A458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195468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5B427C"/>
    <w:multiLevelType w:val="hybridMultilevel"/>
    <w:tmpl w:val="FF200CDA"/>
    <w:lvl w:ilvl="0" w:tplc="F794A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945333"/>
    <w:multiLevelType w:val="multilevel"/>
    <w:tmpl w:val="EA66F4E4"/>
    <w:lvl w:ilvl="0">
      <w:start w:val="1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32" w:hanging="2160"/>
      </w:pPr>
      <w:rPr>
        <w:rFonts w:hint="default"/>
      </w:rPr>
    </w:lvl>
  </w:abstractNum>
  <w:abstractNum w:abstractNumId="5">
    <w:nsid w:val="28CD7016"/>
    <w:multiLevelType w:val="hybridMultilevel"/>
    <w:tmpl w:val="088C3A16"/>
    <w:lvl w:ilvl="0" w:tplc="5E541E04">
      <w:start w:val="1"/>
      <w:numFmt w:val="decimal"/>
      <w:lvlText w:val="%1."/>
      <w:lvlJc w:val="left"/>
      <w:pPr>
        <w:ind w:left="1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6">
    <w:nsid w:val="34055000"/>
    <w:multiLevelType w:val="hybridMultilevel"/>
    <w:tmpl w:val="2A8CBF1A"/>
    <w:lvl w:ilvl="0" w:tplc="F2D0A92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4D270B61"/>
    <w:multiLevelType w:val="multilevel"/>
    <w:tmpl w:val="210C32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2CD5081"/>
    <w:multiLevelType w:val="hybridMultilevel"/>
    <w:tmpl w:val="4CA00FB2"/>
    <w:lvl w:ilvl="0" w:tplc="5E869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AF4836"/>
    <w:multiLevelType w:val="hybridMultilevel"/>
    <w:tmpl w:val="4712FCBE"/>
    <w:lvl w:ilvl="0" w:tplc="9968BC3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650F1D"/>
    <w:multiLevelType w:val="hybridMultilevel"/>
    <w:tmpl w:val="83F4B312"/>
    <w:lvl w:ilvl="0" w:tplc="C7BE4182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7C1505BC"/>
    <w:multiLevelType w:val="multilevel"/>
    <w:tmpl w:val="37A2BC9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0419"/>
    <w:rsid w:val="000138F8"/>
    <w:rsid w:val="0001691E"/>
    <w:rsid w:val="0002184C"/>
    <w:rsid w:val="00021ED9"/>
    <w:rsid w:val="00021FB8"/>
    <w:rsid w:val="000257ED"/>
    <w:rsid w:val="00030A60"/>
    <w:rsid w:val="000315F3"/>
    <w:rsid w:val="00035043"/>
    <w:rsid w:val="00036337"/>
    <w:rsid w:val="000363DD"/>
    <w:rsid w:val="00037D04"/>
    <w:rsid w:val="00041FCF"/>
    <w:rsid w:val="00044765"/>
    <w:rsid w:val="00061148"/>
    <w:rsid w:val="000620FE"/>
    <w:rsid w:val="0006280C"/>
    <w:rsid w:val="000641D3"/>
    <w:rsid w:val="00073F2E"/>
    <w:rsid w:val="00075355"/>
    <w:rsid w:val="00075EF3"/>
    <w:rsid w:val="0008390F"/>
    <w:rsid w:val="00090512"/>
    <w:rsid w:val="00093086"/>
    <w:rsid w:val="0009347A"/>
    <w:rsid w:val="000A5EE1"/>
    <w:rsid w:val="000B0D8C"/>
    <w:rsid w:val="000B7B10"/>
    <w:rsid w:val="000C0D28"/>
    <w:rsid w:val="000C48BB"/>
    <w:rsid w:val="000C5E99"/>
    <w:rsid w:val="000C626A"/>
    <w:rsid w:val="000C6F24"/>
    <w:rsid w:val="000C706E"/>
    <w:rsid w:val="000D18CA"/>
    <w:rsid w:val="000D57F2"/>
    <w:rsid w:val="000E156B"/>
    <w:rsid w:val="000E3551"/>
    <w:rsid w:val="000E4227"/>
    <w:rsid w:val="000E4250"/>
    <w:rsid w:val="000E6C42"/>
    <w:rsid w:val="000F2C98"/>
    <w:rsid w:val="000F5779"/>
    <w:rsid w:val="000F7BBF"/>
    <w:rsid w:val="0010236C"/>
    <w:rsid w:val="0010353F"/>
    <w:rsid w:val="00107E0F"/>
    <w:rsid w:val="001173AF"/>
    <w:rsid w:val="00117472"/>
    <w:rsid w:val="001249AF"/>
    <w:rsid w:val="00125E23"/>
    <w:rsid w:val="00137D92"/>
    <w:rsid w:val="00145D0B"/>
    <w:rsid w:val="00146A76"/>
    <w:rsid w:val="001504A5"/>
    <w:rsid w:val="00150F9B"/>
    <w:rsid w:val="001561E6"/>
    <w:rsid w:val="001576A6"/>
    <w:rsid w:val="00160198"/>
    <w:rsid w:val="00161FB0"/>
    <w:rsid w:val="001625BE"/>
    <w:rsid w:val="00162E84"/>
    <w:rsid w:val="00163C88"/>
    <w:rsid w:val="00171081"/>
    <w:rsid w:val="0017267E"/>
    <w:rsid w:val="00172752"/>
    <w:rsid w:val="00172AC6"/>
    <w:rsid w:val="00187674"/>
    <w:rsid w:val="00187996"/>
    <w:rsid w:val="00187E12"/>
    <w:rsid w:val="001915A4"/>
    <w:rsid w:val="00192ECC"/>
    <w:rsid w:val="00193477"/>
    <w:rsid w:val="00194634"/>
    <w:rsid w:val="001A16F1"/>
    <w:rsid w:val="001A4C60"/>
    <w:rsid w:val="001A6B2C"/>
    <w:rsid w:val="001A7B7F"/>
    <w:rsid w:val="001B1809"/>
    <w:rsid w:val="001B3C11"/>
    <w:rsid w:val="001B4EC0"/>
    <w:rsid w:val="001B705B"/>
    <w:rsid w:val="001B7A4E"/>
    <w:rsid w:val="001C2369"/>
    <w:rsid w:val="001C2850"/>
    <w:rsid w:val="001C756E"/>
    <w:rsid w:val="001D031A"/>
    <w:rsid w:val="001D131B"/>
    <w:rsid w:val="001D6E68"/>
    <w:rsid w:val="001E1F49"/>
    <w:rsid w:val="001E3308"/>
    <w:rsid w:val="001E3F08"/>
    <w:rsid w:val="001E658C"/>
    <w:rsid w:val="001E6766"/>
    <w:rsid w:val="001F3332"/>
    <w:rsid w:val="001F3E84"/>
    <w:rsid w:val="00200964"/>
    <w:rsid w:val="0020363E"/>
    <w:rsid w:val="0020664C"/>
    <w:rsid w:val="00213AE0"/>
    <w:rsid w:val="002145C8"/>
    <w:rsid w:val="00215327"/>
    <w:rsid w:val="002171B7"/>
    <w:rsid w:val="00217752"/>
    <w:rsid w:val="00217953"/>
    <w:rsid w:val="002303C2"/>
    <w:rsid w:val="002327C2"/>
    <w:rsid w:val="002343EB"/>
    <w:rsid w:val="00234F5C"/>
    <w:rsid w:val="00236B6D"/>
    <w:rsid w:val="002378DE"/>
    <w:rsid w:val="00237D5A"/>
    <w:rsid w:val="002422F9"/>
    <w:rsid w:val="00243859"/>
    <w:rsid w:val="00244024"/>
    <w:rsid w:val="002455F0"/>
    <w:rsid w:val="00245C43"/>
    <w:rsid w:val="002465C6"/>
    <w:rsid w:val="00246E32"/>
    <w:rsid w:val="002474FD"/>
    <w:rsid w:val="0024771F"/>
    <w:rsid w:val="00247E1A"/>
    <w:rsid w:val="00252215"/>
    <w:rsid w:val="002535AA"/>
    <w:rsid w:val="002537E9"/>
    <w:rsid w:val="00257E92"/>
    <w:rsid w:val="00260BC6"/>
    <w:rsid w:val="00260DD4"/>
    <w:rsid w:val="00263C15"/>
    <w:rsid w:val="0026431F"/>
    <w:rsid w:val="00267D73"/>
    <w:rsid w:val="0027458C"/>
    <w:rsid w:val="00274860"/>
    <w:rsid w:val="002855E8"/>
    <w:rsid w:val="00295C58"/>
    <w:rsid w:val="002A248F"/>
    <w:rsid w:val="002A3143"/>
    <w:rsid w:val="002A7EC9"/>
    <w:rsid w:val="002B24AC"/>
    <w:rsid w:val="002B72F0"/>
    <w:rsid w:val="002C67F1"/>
    <w:rsid w:val="002D2C3D"/>
    <w:rsid w:val="002D386E"/>
    <w:rsid w:val="002D730C"/>
    <w:rsid w:val="002D7BB3"/>
    <w:rsid w:val="002E1A69"/>
    <w:rsid w:val="002E4798"/>
    <w:rsid w:val="002E5559"/>
    <w:rsid w:val="002E6263"/>
    <w:rsid w:val="002E6F32"/>
    <w:rsid w:val="002E74C9"/>
    <w:rsid w:val="002F0B61"/>
    <w:rsid w:val="002F29B2"/>
    <w:rsid w:val="002F5477"/>
    <w:rsid w:val="0030493E"/>
    <w:rsid w:val="00307067"/>
    <w:rsid w:val="00307A56"/>
    <w:rsid w:val="00313BDA"/>
    <w:rsid w:val="00315491"/>
    <w:rsid w:val="003158B7"/>
    <w:rsid w:val="003177E7"/>
    <w:rsid w:val="00320989"/>
    <w:rsid w:val="003254BB"/>
    <w:rsid w:val="0032684A"/>
    <w:rsid w:val="003307E7"/>
    <w:rsid w:val="00332736"/>
    <w:rsid w:val="00333A72"/>
    <w:rsid w:val="00334980"/>
    <w:rsid w:val="00335BE7"/>
    <w:rsid w:val="00335E66"/>
    <w:rsid w:val="00337270"/>
    <w:rsid w:val="00337947"/>
    <w:rsid w:val="003421C2"/>
    <w:rsid w:val="00350400"/>
    <w:rsid w:val="0035563B"/>
    <w:rsid w:val="00360349"/>
    <w:rsid w:val="0036053E"/>
    <w:rsid w:val="003700FA"/>
    <w:rsid w:val="00377C3A"/>
    <w:rsid w:val="0038475F"/>
    <w:rsid w:val="00386B89"/>
    <w:rsid w:val="00390A07"/>
    <w:rsid w:val="00391243"/>
    <w:rsid w:val="00391268"/>
    <w:rsid w:val="00391797"/>
    <w:rsid w:val="0039455D"/>
    <w:rsid w:val="00395121"/>
    <w:rsid w:val="00395D06"/>
    <w:rsid w:val="00397054"/>
    <w:rsid w:val="003970EB"/>
    <w:rsid w:val="003A27AB"/>
    <w:rsid w:val="003A32F7"/>
    <w:rsid w:val="003A3A73"/>
    <w:rsid w:val="003A4B3B"/>
    <w:rsid w:val="003B632B"/>
    <w:rsid w:val="003C17F1"/>
    <w:rsid w:val="003C353E"/>
    <w:rsid w:val="003C3A70"/>
    <w:rsid w:val="003C6B22"/>
    <w:rsid w:val="003D11FB"/>
    <w:rsid w:val="003D6904"/>
    <w:rsid w:val="003D7D82"/>
    <w:rsid w:val="003E3437"/>
    <w:rsid w:val="003E4F59"/>
    <w:rsid w:val="003E75FC"/>
    <w:rsid w:val="003F0BE5"/>
    <w:rsid w:val="003F334C"/>
    <w:rsid w:val="003F3392"/>
    <w:rsid w:val="00403CA7"/>
    <w:rsid w:val="0040657D"/>
    <w:rsid w:val="00407FDC"/>
    <w:rsid w:val="00412495"/>
    <w:rsid w:val="00415CE5"/>
    <w:rsid w:val="00417B5C"/>
    <w:rsid w:val="00421C07"/>
    <w:rsid w:val="0042381C"/>
    <w:rsid w:val="00426B9C"/>
    <w:rsid w:val="00430E44"/>
    <w:rsid w:val="00432D66"/>
    <w:rsid w:val="00432FD6"/>
    <w:rsid w:val="00434E10"/>
    <w:rsid w:val="0043584B"/>
    <w:rsid w:val="00441503"/>
    <w:rsid w:val="0044206C"/>
    <w:rsid w:val="004437D7"/>
    <w:rsid w:val="00444A89"/>
    <w:rsid w:val="00446651"/>
    <w:rsid w:val="00452311"/>
    <w:rsid w:val="00452891"/>
    <w:rsid w:val="0045320F"/>
    <w:rsid w:val="004628A6"/>
    <w:rsid w:val="00463211"/>
    <w:rsid w:val="004635C0"/>
    <w:rsid w:val="00464055"/>
    <w:rsid w:val="0047288A"/>
    <w:rsid w:val="004734FD"/>
    <w:rsid w:val="00480C61"/>
    <w:rsid w:val="00481EAD"/>
    <w:rsid w:val="00483353"/>
    <w:rsid w:val="004850EA"/>
    <w:rsid w:val="00485806"/>
    <w:rsid w:val="00486770"/>
    <w:rsid w:val="00490EA1"/>
    <w:rsid w:val="004915ED"/>
    <w:rsid w:val="00491CE7"/>
    <w:rsid w:val="00493A61"/>
    <w:rsid w:val="00494E9F"/>
    <w:rsid w:val="00496C14"/>
    <w:rsid w:val="004A0921"/>
    <w:rsid w:val="004A0C63"/>
    <w:rsid w:val="004A1C37"/>
    <w:rsid w:val="004A3373"/>
    <w:rsid w:val="004A4220"/>
    <w:rsid w:val="004B29F8"/>
    <w:rsid w:val="004B3D3E"/>
    <w:rsid w:val="004B64EB"/>
    <w:rsid w:val="004C3513"/>
    <w:rsid w:val="004C3F6F"/>
    <w:rsid w:val="004C552E"/>
    <w:rsid w:val="004D2EB9"/>
    <w:rsid w:val="004D381C"/>
    <w:rsid w:val="004D3A39"/>
    <w:rsid w:val="004D6CFE"/>
    <w:rsid w:val="004D7D5D"/>
    <w:rsid w:val="004E0E7C"/>
    <w:rsid w:val="004E4894"/>
    <w:rsid w:val="004F3B4F"/>
    <w:rsid w:val="004F5130"/>
    <w:rsid w:val="00506AD3"/>
    <w:rsid w:val="0050750B"/>
    <w:rsid w:val="00516257"/>
    <w:rsid w:val="0053417E"/>
    <w:rsid w:val="005351ED"/>
    <w:rsid w:val="00536FDB"/>
    <w:rsid w:val="00537970"/>
    <w:rsid w:val="00542FF2"/>
    <w:rsid w:val="00543253"/>
    <w:rsid w:val="00543ADD"/>
    <w:rsid w:val="00546D55"/>
    <w:rsid w:val="00550C52"/>
    <w:rsid w:val="005532FA"/>
    <w:rsid w:val="005564F9"/>
    <w:rsid w:val="00560E8B"/>
    <w:rsid w:val="00562650"/>
    <w:rsid w:val="00563418"/>
    <w:rsid w:val="0056420F"/>
    <w:rsid w:val="005667F2"/>
    <w:rsid w:val="005724ED"/>
    <w:rsid w:val="005732A6"/>
    <w:rsid w:val="005758A1"/>
    <w:rsid w:val="00576F76"/>
    <w:rsid w:val="00581A57"/>
    <w:rsid w:val="005860A2"/>
    <w:rsid w:val="00590CA3"/>
    <w:rsid w:val="00592C7F"/>
    <w:rsid w:val="005946FE"/>
    <w:rsid w:val="0059556C"/>
    <w:rsid w:val="00597F3B"/>
    <w:rsid w:val="005A5485"/>
    <w:rsid w:val="005A7321"/>
    <w:rsid w:val="005B1581"/>
    <w:rsid w:val="005B19F0"/>
    <w:rsid w:val="005D0431"/>
    <w:rsid w:val="005D05FE"/>
    <w:rsid w:val="005D2AAF"/>
    <w:rsid w:val="005D54FD"/>
    <w:rsid w:val="005D5ED6"/>
    <w:rsid w:val="005E483F"/>
    <w:rsid w:val="005E559F"/>
    <w:rsid w:val="005E5872"/>
    <w:rsid w:val="005F3331"/>
    <w:rsid w:val="005F7C20"/>
    <w:rsid w:val="00602F45"/>
    <w:rsid w:val="00623B9A"/>
    <w:rsid w:val="00625539"/>
    <w:rsid w:val="00641123"/>
    <w:rsid w:val="006412D6"/>
    <w:rsid w:val="0064478A"/>
    <w:rsid w:val="006513C9"/>
    <w:rsid w:val="00653F95"/>
    <w:rsid w:val="006543FA"/>
    <w:rsid w:val="006572A5"/>
    <w:rsid w:val="00666A29"/>
    <w:rsid w:val="00673187"/>
    <w:rsid w:val="006745B7"/>
    <w:rsid w:val="00681E4D"/>
    <w:rsid w:val="0068517C"/>
    <w:rsid w:val="00685B72"/>
    <w:rsid w:val="006914AC"/>
    <w:rsid w:val="006919E7"/>
    <w:rsid w:val="006949D3"/>
    <w:rsid w:val="006953EE"/>
    <w:rsid w:val="00696D36"/>
    <w:rsid w:val="006A10C8"/>
    <w:rsid w:val="006A279A"/>
    <w:rsid w:val="006B0549"/>
    <w:rsid w:val="006B3A87"/>
    <w:rsid w:val="006B7160"/>
    <w:rsid w:val="006D0E94"/>
    <w:rsid w:val="006D15A8"/>
    <w:rsid w:val="006D3121"/>
    <w:rsid w:val="006D3C88"/>
    <w:rsid w:val="006D5189"/>
    <w:rsid w:val="006D6E2F"/>
    <w:rsid w:val="006E2349"/>
    <w:rsid w:val="006E56CE"/>
    <w:rsid w:val="006F7DED"/>
    <w:rsid w:val="00702152"/>
    <w:rsid w:val="007026E2"/>
    <w:rsid w:val="007029B5"/>
    <w:rsid w:val="00702C1F"/>
    <w:rsid w:val="007031FB"/>
    <w:rsid w:val="00703981"/>
    <w:rsid w:val="007053FC"/>
    <w:rsid w:val="00706A90"/>
    <w:rsid w:val="00706F93"/>
    <w:rsid w:val="007079A9"/>
    <w:rsid w:val="0072112A"/>
    <w:rsid w:val="0072319C"/>
    <w:rsid w:val="00727116"/>
    <w:rsid w:val="0073055D"/>
    <w:rsid w:val="00732AB7"/>
    <w:rsid w:val="0073433B"/>
    <w:rsid w:val="00735049"/>
    <w:rsid w:val="00735D45"/>
    <w:rsid w:val="00737AC8"/>
    <w:rsid w:val="007414D0"/>
    <w:rsid w:val="00745C2D"/>
    <w:rsid w:val="0074643D"/>
    <w:rsid w:val="00747DB2"/>
    <w:rsid w:val="00751946"/>
    <w:rsid w:val="00752DAA"/>
    <w:rsid w:val="007601B6"/>
    <w:rsid w:val="00760275"/>
    <w:rsid w:val="00763410"/>
    <w:rsid w:val="0076411C"/>
    <w:rsid w:val="00764F6D"/>
    <w:rsid w:val="00765262"/>
    <w:rsid w:val="0076642A"/>
    <w:rsid w:val="0076655A"/>
    <w:rsid w:val="00774C92"/>
    <w:rsid w:val="00775F1E"/>
    <w:rsid w:val="00784A13"/>
    <w:rsid w:val="00785EF1"/>
    <w:rsid w:val="00787242"/>
    <w:rsid w:val="007908B7"/>
    <w:rsid w:val="0079266C"/>
    <w:rsid w:val="00792CC0"/>
    <w:rsid w:val="00793A2E"/>
    <w:rsid w:val="00795473"/>
    <w:rsid w:val="00797CDA"/>
    <w:rsid w:val="007A1785"/>
    <w:rsid w:val="007A3628"/>
    <w:rsid w:val="007A5F0A"/>
    <w:rsid w:val="007B01F1"/>
    <w:rsid w:val="007B0316"/>
    <w:rsid w:val="007B07EB"/>
    <w:rsid w:val="007B174A"/>
    <w:rsid w:val="007B549C"/>
    <w:rsid w:val="007C54EE"/>
    <w:rsid w:val="007D591A"/>
    <w:rsid w:val="007E0068"/>
    <w:rsid w:val="007E0F1F"/>
    <w:rsid w:val="007E1967"/>
    <w:rsid w:val="007E1A3E"/>
    <w:rsid w:val="007E3A19"/>
    <w:rsid w:val="007E58E5"/>
    <w:rsid w:val="007E74B4"/>
    <w:rsid w:val="007F3B40"/>
    <w:rsid w:val="007F3BBE"/>
    <w:rsid w:val="00801F81"/>
    <w:rsid w:val="00802D11"/>
    <w:rsid w:val="008077E0"/>
    <w:rsid w:val="00807D43"/>
    <w:rsid w:val="008102E9"/>
    <w:rsid w:val="00810E38"/>
    <w:rsid w:val="008132F5"/>
    <w:rsid w:val="00814230"/>
    <w:rsid w:val="00816E0C"/>
    <w:rsid w:val="00816F59"/>
    <w:rsid w:val="00817F29"/>
    <w:rsid w:val="008201B7"/>
    <w:rsid w:val="008224E1"/>
    <w:rsid w:val="0082646C"/>
    <w:rsid w:val="00826758"/>
    <w:rsid w:val="00834D30"/>
    <w:rsid w:val="00843A03"/>
    <w:rsid w:val="0084549A"/>
    <w:rsid w:val="00846ED7"/>
    <w:rsid w:val="00852EAC"/>
    <w:rsid w:val="008567DC"/>
    <w:rsid w:val="00860B14"/>
    <w:rsid w:val="008615A6"/>
    <w:rsid w:val="00867DDE"/>
    <w:rsid w:val="008744ED"/>
    <w:rsid w:val="008853F5"/>
    <w:rsid w:val="008867B1"/>
    <w:rsid w:val="00886A71"/>
    <w:rsid w:val="00894122"/>
    <w:rsid w:val="008A2B9C"/>
    <w:rsid w:val="008A32D0"/>
    <w:rsid w:val="008A35BC"/>
    <w:rsid w:val="008A4883"/>
    <w:rsid w:val="008A56CB"/>
    <w:rsid w:val="008A7201"/>
    <w:rsid w:val="008B5472"/>
    <w:rsid w:val="008C58FB"/>
    <w:rsid w:val="008D16AA"/>
    <w:rsid w:val="008D41EA"/>
    <w:rsid w:val="008D6090"/>
    <w:rsid w:val="008E17BF"/>
    <w:rsid w:val="008E5B8E"/>
    <w:rsid w:val="008E6949"/>
    <w:rsid w:val="008E742A"/>
    <w:rsid w:val="008F1793"/>
    <w:rsid w:val="008F5E45"/>
    <w:rsid w:val="00900E45"/>
    <w:rsid w:val="009016A3"/>
    <w:rsid w:val="0090261B"/>
    <w:rsid w:val="00905205"/>
    <w:rsid w:val="0091756F"/>
    <w:rsid w:val="00921260"/>
    <w:rsid w:val="00924D9C"/>
    <w:rsid w:val="00925B9F"/>
    <w:rsid w:val="00927AF7"/>
    <w:rsid w:val="00931717"/>
    <w:rsid w:val="0093587B"/>
    <w:rsid w:val="00936D4B"/>
    <w:rsid w:val="009370A4"/>
    <w:rsid w:val="00937636"/>
    <w:rsid w:val="00944E3A"/>
    <w:rsid w:val="00947189"/>
    <w:rsid w:val="00950E9F"/>
    <w:rsid w:val="009519F0"/>
    <w:rsid w:val="009547E4"/>
    <w:rsid w:val="00956DCB"/>
    <w:rsid w:val="0095762A"/>
    <w:rsid w:val="00963B99"/>
    <w:rsid w:val="00964F6F"/>
    <w:rsid w:val="00974ECD"/>
    <w:rsid w:val="00975E77"/>
    <w:rsid w:val="0097691F"/>
    <w:rsid w:val="00976E24"/>
    <w:rsid w:val="00981A17"/>
    <w:rsid w:val="00983049"/>
    <w:rsid w:val="00983834"/>
    <w:rsid w:val="009862F3"/>
    <w:rsid w:val="00986D09"/>
    <w:rsid w:val="0099390A"/>
    <w:rsid w:val="0099547D"/>
    <w:rsid w:val="009961B3"/>
    <w:rsid w:val="00997CA7"/>
    <w:rsid w:val="009A0478"/>
    <w:rsid w:val="009A14BD"/>
    <w:rsid w:val="009A4AE5"/>
    <w:rsid w:val="009A5937"/>
    <w:rsid w:val="009C55FF"/>
    <w:rsid w:val="009C6D83"/>
    <w:rsid w:val="009C7820"/>
    <w:rsid w:val="009D19C1"/>
    <w:rsid w:val="009D6A49"/>
    <w:rsid w:val="009E1513"/>
    <w:rsid w:val="009F0239"/>
    <w:rsid w:val="009F6137"/>
    <w:rsid w:val="009F6DE5"/>
    <w:rsid w:val="009F70F8"/>
    <w:rsid w:val="00A14117"/>
    <w:rsid w:val="00A16501"/>
    <w:rsid w:val="00A17156"/>
    <w:rsid w:val="00A22714"/>
    <w:rsid w:val="00A24356"/>
    <w:rsid w:val="00A2594F"/>
    <w:rsid w:val="00A26022"/>
    <w:rsid w:val="00A310DE"/>
    <w:rsid w:val="00A31C5C"/>
    <w:rsid w:val="00A34AFE"/>
    <w:rsid w:val="00A36A00"/>
    <w:rsid w:val="00A4080E"/>
    <w:rsid w:val="00A41003"/>
    <w:rsid w:val="00A45A80"/>
    <w:rsid w:val="00A50372"/>
    <w:rsid w:val="00A506FF"/>
    <w:rsid w:val="00A5178B"/>
    <w:rsid w:val="00A51A72"/>
    <w:rsid w:val="00A562CD"/>
    <w:rsid w:val="00A61ADB"/>
    <w:rsid w:val="00A61B88"/>
    <w:rsid w:val="00A654DF"/>
    <w:rsid w:val="00A65C64"/>
    <w:rsid w:val="00A66874"/>
    <w:rsid w:val="00A6781E"/>
    <w:rsid w:val="00A679F4"/>
    <w:rsid w:val="00A72086"/>
    <w:rsid w:val="00A8259F"/>
    <w:rsid w:val="00A9420C"/>
    <w:rsid w:val="00A94EB1"/>
    <w:rsid w:val="00A94F1E"/>
    <w:rsid w:val="00A95917"/>
    <w:rsid w:val="00A95DC3"/>
    <w:rsid w:val="00AA526F"/>
    <w:rsid w:val="00AA649F"/>
    <w:rsid w:val="00AB33FA"/>
    <w:rsid w:val="00AB406C"/>
    <w:rsid w:val="00AB7EDA"/>
    <w:rsid w:val="00AC63FC"/>
    <w:rsid w:val="00AC6C19"/>
    <w:rsid w:val="00AC6D24"/>
    <w:rsid w:val="00AD3CD0"/>
    <w:rsid w:val="00AD41DF"/>
    <w:rsid w:val="00AD7A40"/>
    <w:rsid w:val="00AE09B2"/>
    <w:rsid w:val="00AE0E4C"/>
    <w:rsid w:val="00AE2541"/>
    <w:rsid w:val="00AE669C"/>
    <w:rsid w:val="00AF365D"/>
    <w:rsid w:val="00AF4466"/>
    <w:rsid w:val="00AF478A"/>
    <w:rsid w:val="00AF6A5A"/>
    <w:rsid w:val="00B021DF"/>
    <w:rsid w:val="00B0439A"/>
    <w:rsid w:val="00B119B9"/>
    <w:rsid w:val="00B13E61"/>
    <w:rsid w:val="00B173F6"/>
    <w:rsid w:val="00B21137"/>
    <w:rsid w:val="00B25244"/>
    <w:rsid w:val="00B304E7"/>
    <w:rsid w:val="00B43A10"/>
    <w:rsid w:val="00B4533A"/>
    <w:rsid w:val="00B52D0E"/>
    <w:rsid w:val="00B575B9"/>
    <w:rsid w:val="00B57F60"/>
    <w:rsid w:val="00B63255"/>
    <w:rsid w:val="00B64FB1"/>
    <w:rsid w:val="00B66B32"/>
    <w:rsid w:val="00B74B94"/>
    <w:rsid w:val="00B768DE"/>
    <w:rsid w:val="00B805B4"/>
    <w:rsid w:val="00B83726"/>
    <w:rsid w:val="00B84EF2"/>
    <w:rsid w:val="00B8644A"/>
    <w:rsid w:val="00B87335"/>
    <w:rsid w:val="00B87CF7"/>
    <w:rsid w:val="00B916BB"/>
    <w:rsid w:val="00B96994"/>
    <w:rsid w:val="00B96D45"/>
    <w:rsid w:val="00BA170C"/>
    <w:rsid w:val="00BA600B"/>
    <w:rsid w:val="00BA6693"/>
    <w:rsid w:val="00BA669D"/>
    <w:rsid w:val="00BB2011"/>
    <w:rsid w:val="00BB24E7"/>
    <w:rsid w:val="00BB5AA3"/>
    <w:rsid w:val="00BB5E4D"/>
    <w:rsid w:val="00BB5FD0"/>
    <w:rsid w:val="00BB6773"/>
    <w:rsid w:val="00BB7F81"/>
    <w:rsid w:val="00BC2491"/>
    <w:rsid w:val="00BC34B6"/>
    <w:rsid w:val="00BD08E3"/>
    <w:rsid w:val="00BD13FD"/>
    <w:rsid w:val="00BD233A"/>
    <w:rsid w:val="00BD325F"/>
    <w:rsid w:val="00BD3E91"/>
    <w:rsid w:val="00BD47A8"/>
    <w:rsid w:val="00BD4E29"/>
    <w:rsid w:val="00BE0719"/>
    <w:rsid w:val="00BE0A9E"/>
    <w:rsid w:val="00BE23A7"/>
    <w:rsid w:val="00BE24B9"/>
    <w:rsid w:val="00BE6065"/>
    <w:rsid w:val="00C006B3"/>
    <w:rsid w:val="00C02048"/>
    <w:rsid w:val="00C03C13"/>
    <w:rsid w:val="00C046E7"/>
    <w:rsid w:val="00C04AD9"/>
    <w:rsid w:val="00C12116"/>
    <w:rsid w:val="00C12C0D"/>
    <w:rsid w:val="00C17809"/>
    <w:rsid w:val="00C2629D"/>
    <w:rsid w:val="00C26362"/>
    <w:rsid w:val="00C27B89"/>
    <w:rsid w:val="00C31C6A"/>
    <w:rsid w:val="00C338AC"/>
    <w:rsid w:val="00C347C8"/>
    <w:rsid w:val="00C366A4"/>
    <w:rsid w:val="00C41827"/>
    <w:rsid w:val="00C41B02"/>
    <w:rsid w:val="00C44854"/>
    <w:rsid w:val="00C457C0"/>
    <w:rsid w:val="00C4634A"/>
    <w:rsid w:val="00C46A57"/>
    <w:rsid w:val="00C47721"/>
    <w:rsid w:val="00C50A34"/>
    <w:rsid w:val="00C534C5"/>
    <w:rsid w:val="00C74658"/>
    <w:rsid w:val="00C74E58"/>
    <w:rsid w:val="00C76D93"/>
    <w:rsid w:val="00C82B60"/>
    <w:rsid w:val="00C85D09"/>
    <w:rsid w:val="00C86520"/>
    <w:rsid w:val="00C91F91"/>
    <w:rsid w:val="00C9348E"/>
    <w:rsid w:val="00C934D0"/>
    <w:rsid w:val="00C94F40"/>
    <w:rsid w:val="00CA304D"/>
    <w:rsid w:val="00CA3B15"/>
    <w:rsid w:val="00CB05EF"/>
    <w:rsid w:val="00CB1C76"/>
    <w:rsid w:val="00CB2102"/>
    <w:rsid w:val="00CB6D9B"/>
    <w:rsid w:val="00CC0B96"/>
    <w:rsid w:val="00CC4424"/>
    <w:rsid w:val="00CC5227"/>
    <w:rsid w:val="00CC58F2"/>
    <w:rsid w:val="00CC6F25"/>
    <w:rsid w:val="00CD0B6B"/>
    <w:rsid w:val="00CD1EED"/>
    <w:rsid w:val="00CD3345"/>
    <w:rsid w:val="00CD64C6"/>
    <w:rsid w:val="00CD79B4"/>
    <w:rsid w:val="00CD7A4E"/>
    <w:rsid w:val="00CE2523"/>
    <w:rsid w:val="00CE6380"/>
    <w:rsid w:val="00CE6629"/>
    <w:rsid w:val="00CE6895"/>
    <w:rsid w:val="00CF1240"/>
    <w:rsid w:val="00CF5AC2"/>
    <w:rsid w:val="00CF5CD9"/>
    <w:rsid w:val="00CF5CDB"/>
    <w:rsid w:val="00CF627B"/>
    <w:rsid w:val="00CF7234"/>
    <w:rsid w:val="00D02011"/>
    <w:rsid w:val="00D022B9"/>
    <w:rsid w:val="00D0239D"/>
    <w:rsid w:val="00D03978"/>
    <w:rsid w:val="00D0445E"/>
    <w:rsid w:val="00D05B21"/>
    <w:rsid w:val="00D06667"/>
    <w:rsid w:val="00D0682B"/>
    <w:rsid w:val="00D1312B"/>
    <w:rsid w:val="00D16378"/>
    <w:rsid w:val="00D17C5B"/>
    <w:rsid w:val="00D2687F"/>
    <w:rsid w:val="00D3039E"/>
    <w:rsid w:val="00D355EA"/>
    <w:rsid w:val="00D377AF"/>
    <w:rsid w:val="00D4059A"/>
    <w:rsid w:val="00D4444F"/>
    <w:rsid w:val="00D46313"/>
    <w:rsid w:val="00D50480"/>
    <w:rsid w:val="00D53E95"/>
    <w:rsid w:val="00D55BD9"/>
    <w:rsid w:val="00D57714"/>
    <w:rsid w:val="00D63916"/>
    <w:rsid w:val="00D703DA"/>
    <w:rsid w:val="00D71587"/>
    <w:rsid w:val="00D73005"/>
    <w:rsid w:val="00D73F81"/>
    <w:rsid w:val="00D75E76"/>
    <w:rsid w:val="00D77CEB"/>
    <w:rsid w:val="00D820C1"/>
    <w:rsid w:val="00D84995"/>
    <w:rsid w:val="00D9194D"/>
    <w:rsid w:val="00D96C8B"/>
    <w:rsid w:val="00DA1165"/>
    <w:rsid w:val="00DA2A29"/>
    <w:rsid w:val="00DC0E0F"/>
    <w:rsid w:val="00DC42C2"/>
    <w:rsid w:val="00DC6A91"/>
    <w:rsid w:val="00DC7993"/>
    <w:rsid w:val="00DD12DE"/>
    <w:rsid w:val="00DD33D0"/>
    <w:rsid w:val="00DD7539"/>
    <w:rsid w:val="00DE5C04"/>
    <w:rsid w:val="00DF33FD"/>
    <w:rsid w:val="00DF78F1"/>
    <w:rsid w:val="00E00D9C"/>
    <w:rsid w:val="00E048F0"/>
    <w:rsid w:val="00E13248"/>
    <w:rsid w:val="00E14059"/>
    <w:rsid w:val="00E1480C"/>
    <w:rsid w:val="00E15F3D"/>
    <w:rsid w:val="00E20E8E"/>
    <w:rsid w:val="00E223A1"/>
    <w:rsid w:val="00E23371"/>
    <w:rsid w:val="00E247DF"/>
    <w:rsid w:val="00E26AB9"/>
    <w:rsid w:val="00E2761F"/>
    <w:rsid w:val="00E3160E"/>
    <w:rsid w:val="00E33BA7"/>
    <w:rsid w:val="00E4376E"/>
    <w:rsid w:val="00E55237"/>
    <w:rsid w:val="00E562BD"/>
    <w:rsid w:val="00E56D77"/>
    <w:rsid w:val="00E64502"/>
    <w:rsid w:val="00E64C24"/>
    <w:rsid w:val="00E66B0C"/>
    <w:rsid w:val="00E71AC5"/>
    <w:rsid w:val="00E71E7F"/>
    <w:rsid w:val="00E737AE"/>
    <w:rsid w:val="00E81937"/>
    <w:rsid w:val="00E81F9A"/>
    <w:rsid w:val="00E82402"/>
    <w:rsid w:val="00E8325E"/>
    <w:rsid w:val="00E833BD"/>
    <w:rsid w:val="00E913EB"/>
    <w:rsid w:val="00E94D5F"/>
    <w:rsid w:val="00EA16C0"/>
    <w:rsid w:val="00EA2205"/>
    <w:rsid w:val="00EA3A8E"/>
    <w:rsid w:val="00EA6A54"/>
    <w:rsid w:val="00EA6A74"/>
    <w:rsid w:val="00EA77E9"/>
    <w:rsid w:val="00EA7C86"/>
    <w:rsid w:val="00EB0688"/>
    <w:rsid w:val="00EB1B2E"/>
    <w:rsid w:val="00EB21F5"/>
    <w:rsid w:val="00EC693E"/>
    <w:rsid w:val="00EC7CEA"/>
    <w:rsid w:val="00ED0032"/>
    <w:rsid w:val="00ED0F1B"/>
    <w:rsid w:val="00ED3D4C"/>
    <w:rsid w:val="00EE758B"/>
    <w:rsid w:val="00EE7A1D"/>
    <w:rsid w:val="00EF5E46"/>
    <w:rsid w:val="00EF653B"/>
    <w:rsid w:val="00F0008F"/>
    <w:rsid w:val="00F0174E"/>
    <w:rsid w:val="00F0311B"/>
    <w:rsid w:val="00F0337F"/>
    <w:rsid w:val="00F04E69"/>
    <w:rsid w:val="00F06AA8"/>
    <w:rsid w:val="00F06F3D"/>
    <w:rsid w:val="00F07A57"/>
    <w:rsid w:val="00F1080B"/>
    <w:rsid w:val="00F17BBE"/>
    <w:rsid w:val="00F2060D"/>
    <w:rsid w:val="00F23F28"/>
    <w:rsid w:val="00F31DFC"/>
    <w:rsid w:val="00F37022"/>
    <w:rsid w:val="00F37089"/>
    <w:rsid w:val="00F41071"/>
    <w:rsid w:val="00F44342"/>
    <w:rsid w:val="00F519DB"/>
    <w:rsid w:val="00F53425"/>
    <w:rsid w:val="00F6156D"/>
    <w:rsid w:val="00F6339E"/>
    <w:rsid w:val="00F635D5"/>
    <w:rsid w:val="00F708C2"/>
    <w:rsid w:val="00F83B03"/>
    <w:rsid w:val="00F8584C"/>
    <w:rsid w:val="00F865AA"/>
    <w:rsid w:val="00F93991"/>
    <w:rsid w:val="00F94614"/>
    <w:rsid w:val="00F94EE5"/>
    <w:rsid w:val="00F97424"/>
    <w:rsid w:val="00F97546"/>
    <w:rsid w:val="00FA0197"/>
    <w:rsid w:val="00FA5BB7"/>
    <w:rsid w:val="00FA6D46"/>
    <w:rsid w:val="00FB4D85"/>
    <w:rsid w:val="00FB602F"/>
    <w:rsid w:val="00FB7B07"/>
    <w:rsid w:val="00FC4995"/>
    <w:rsid w:val="00FC5C6A"/>
    <w:rsid w:val="00FC6F8F"/>
    <w:rsid w:val="00FD2761"/>
    <w:rsid w:val="00FD2953"/>
    <w:rsid w:val="00FE6EE0"/>
    <w:rsid w:val="00FE71C3"/>
    <w:rsid w:val="00FF159F"/>
    <w:rsid w:val="00FF3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E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74A"/>
  </w:style>
  <w:style w:type="paragraph" w:styleId="1">
    <w:name w:val="heading 1"/>
    <w:basedOn w:val="a"/>
    <w:next w:val="a"/>
    <w:qFormat/>
    <w:rsid w:val="007B174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4">
    <w:name w:val="heading 4"/>
    <w:basedOn w:val="a"/>
    <w:link w:val="40"/>
    <w:uiPriority w:val="9"/>
    <w:qFormat/>
    <w:rsid w:val="001504A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174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7B174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7B174A"/>
  </w:style>
  <w:style w:type="paragraph" w:customStyle="1" w:styleId="a7">
    <w:name w:val="краткое содержание"/>
    <w:basedOn w:val="a"/>
    <w:next w:val="a"/>
    <w:rsid w:val="007B174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7B174A"/>
    <w:pPr>
      <w:ind w:left="-1134"/>
    </w:pPr>
    <w:rPr>
      <w:sz w:val="12"/>
    </w:rPr>
  </w:style>
  <w:style w:type="paragraph" w:customStyle="1" w:styleId="11">
    <w:name w:val="ВК1"/>
    <w:basedOn w:val="a3"/>
    <w:rsid w:val="007B174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7B174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7B174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b">
    <w:name w:val="Subtitle"/>
    <w:basedOn w:val="a"/>
    <w:link w:val="ac"/>
    <w:qFormat/>
    <w:rsid w:val="00974ECD"/>
    <w:pPr>
      <w:spacing w:line="360" w:lineRule="auto"/>
      <w:jc w:val="center"/>
    </w:pPr>
    <w:rPr>
      <w:sz w:val="24"/>
    </w:rPr>
  </w:style>
  <w:style w:type="character" w:customStyle="1" w:styleId="ac">
    <w:name w:val="Подзаголовок Знак"/>
    <w:link w:val="ab"/>
    <w:rsid w:val="00974ECD"/>
    <w:rPr>
      <w:sz w:val="24"/>
    </w:rPr>
  </w:style>
  <w:style w:type="table" w:styleId="ad">
    <w:name w:val="Table Grid"/>
    <w:basedOn w:val="a1"/>
    <w:rsid w:val="00B76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537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BA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000419"/>
    <w:rPr>
      <w:color w:val="0000FF"/>
      <w:u w:val="single"/>
    </w:rPr>
  </w:style>
  <w:style w:type="character" w:styleId="af">
    <w:name w:val="Strong"/>
    <w:uiPriority w:val="22"/>
    <w:qFormat/>
    <w:rsid w:val="00CE6380"/>
    <w:rPr>
      <w:b/>
      <w:bCs/>
    </w:rPr>
  </w:style>
  <w:style w:type="character" w:customStyle="1" w:styleId="a5">
    <w:name w:val="Нижний колонтитул Знак"/>
    <w:basedOn w:val="a0"/>
    <w:link w:val="a4"/>
    <w:uiPriority w:val="99"/>
    <w:rsid w:val="008A35BC"/>
    <w:rPr>
      <w:sz w:val="10"/>
    </w:rPr>
  </w:style>
  <w:style w:type="paragraph" w:styleId="af0">
    <w:name w:val="List Paragraph"/>
    <w:basedOn w:val="a"/>
    <w:uiPriority w:val="34"/>
    <w:qFormat/>
    <w:rsid w:val="00A7208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504A5"/>
    <w:rPr>
      <w:b/>
      <w:bCs/>
      <w:sz w:val="24"/>
      <w:szCs w:val="24"/>
    </w:rPr>
  </w:style>
  <w:style w:type="paragraph" w:customStyle="1" w:styleId="af1">
    <w:name w:val="Нормальный"/>
    <w:rsid w:val="0035563B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customStyle="1" w:styleId="ConsPlusTitle">
    <w:name w:val="ConsPlusTitle"/>
    <w:uiPriority w:val="99"/>
    <w:rsid w:val="0048677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7C54E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1BED-04DE-4A8B-A50A-2D30A6FD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1902</CharactersWithSpaces>
  <SharedDoc>false</SharedDoc>
  <HLinks>
    <vt:vector size="6" baseType="variant"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consultantplus://offline/ref=DF5264EFB422007A3FFED84627FD41377DD7C8FC33E209074F21EEBF5C51FA1B682C044B8675C2A0601A2910685F22063241F8C9DB1A3EF88670B836ZBBBG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63</cp:revision>
  <cp:lastPrinted>2025-04-04T11:39:00Z</cp:lastPrinted>
  <dcterms:created xsi:type="dcterms:W3CDTF">2024-10-31T13:16:00Z</dcterms:created>
  <dcterms:modified xsi:type="dcterms:W3CDTF">2025-04-04T11:39:00Z</dcterms:modified>
</cp:coreProperties>
</file>